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558"/>
        <w:tblW w:w="15641" w:type="dxa"/>
        <w:tblLayout w:type="fixed"/>
        <w:tblLook w:val="0000"/>
      </w:tblPr>
      <w:tblGrid>
        <w:gridCol w:w="673"/>
        <w:gridCol w:w="996"/>
        <w:gridCol w:w="3681"/>
        <w:gridCol w:w="2403"/>
        <w:gridCol w:w="6"/>
        <w:gridCol w:w="2833"/>
        <w:gridCol w:w="1842"/>
        <w:gridCol w:w="3125"/>
        <w:gridCol w:w="82"/>
      </w:tblGrid>
      <w:tr w:rsidR="005D3964" w:rsidRPr="003631A3" w:rsidTr="005D3964">
        <w:trPr>
          <w:gridAfter w:val="1"/>
          <w:wAfter w:w="82" w:type="dxa"/>
          <w:trHeight w:val="80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5D3964" w:rsidRPr="003631A3" w:rsidRDefault="005D3964" w:rsidP="00A92E1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3964" w:rsidRPr="003631A3" w:rsidTr="005D3964">
        <w:trPr>
          <w:gridAfter w:val="1"/>
          <w:wAfter w:w="82" w:type="dxa"/>
          <w:trHeight w:val="5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631A3">
              <w:rPr>
                <w:rFonts w:ascii="Times New Roman" w:hAnsi="Times New Roman"/>
                <w:b/>
              </w:rPr>
              <w:t>/</w:t>
            </w:r>
            <w:proofErr w:type="spell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</w:t>
            </w:r>
            <w:proofErr w:type="gramStart"/>
            <w:r w:rsidRPr="003631A3">
              <w:rPr>
                <w:rFonts w:ascii="Times New Roman" w:hAnsi="Times New Roman"/>
                <w:b/>
              </w:rPr>
              <w:t>е(</w:t>
            </w:r>
            <w:proofErr w:type="gramEnd"/>
            <w:r w:rsidRPr="003631A3">
              <w:rPr>
                <w:rFonts w:ascii="Times New Roman" w:hAnsi="Times New Roman"/>
                <w:b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5D3964" w:rsidRPr="003631A3" w:rsidTr="005D3964">
        <w:trPr>
          <w:gridAfter w:val="1"/>
          <w:wAfter w:w="82" w:type="dxa"/>
          <w:trHeight w:val="5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</w:tr>
      <w:tr w:rsidR="005D3964" w:rsidRPr="003631A3" w:rsidTr="005D3964">
        <w:trPr>
          <w:gridAfter w:val="1"/>
          <w:wAfter w:w="82" w:type="dxa"/>
          <w:trHeight w:val="204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Премиум</w:t>
            </w:r>
            <w:proofErr w:type="spell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Геосервис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7718775092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г. Москва, ул. Большая </w:t>
            </w:r>
            <w:proofErr w:type="spellStart"/>
            <w:r w:rsidRPr="003631A3">
              <w:rPr>
                <w:rFonts w:ascii="Times New Roman" w:hAnsi="Times New Roman"/>
              </w:rPr>
              <w:t>Новодмитровская</w:t>
            </w:r>
            <w:proofErr w:type="spellEnd"/>
            <w:r w:rsidRPr="003631A3">
              <w:rPr>
                <w:rFonts w:ascii="Times New Roman" w:hAnsi="Times New Roman"/>
              </w:rPr>
              <w:t>, д. 12, стр. 1, к.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1п/11 от 13.01.2011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62-21/01 от 21.01.2011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Федеральное государственное унитарное научно-производственное предприятие "АЭРОГЕОЛОГИЯ"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7725029923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</w:t>
            </w:r>
            <w:proofErr w:type="gramStart"/>
            <w:r w:rsidRPr="003631A3">
              <w:rPr>
                <w:rFonts w:ascii="Times New Roman" w:hAnsi="Times New Roman"/>
              </w:rPr>
              <w:t>.М</w:t>
            </w:r>
            <w:proofErr w:type="gramEnd"/>
            <w:r w:rsidRPr="003631A3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3631A3">
              <w:rPr>
                <w:rFonts w:ascii="Times New Roman" w:hAnsi="Times New Roman"/>
              </w:rPr>
              <w:t>Обручевский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район, ул. Академика Волгина, д.8, кор.2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1п/11 от 13.01.2011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49-25/01 от 25.01.2011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"Научно-Производственная компания "Проектирование микропроцессорных информационных систем"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7805289010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198095, г. Санкт-Петербург, ул. Маршала Говорова, д. 43,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86-28/03 от 28.03.2011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ООО Защитные сооружения «</w:t>
            </w:r>
            <w:proofErr w:type="spellStart"/>
            <w:r w:rsidRPr="003631A3">
              <w:rPr>
                <w:rFonts w:ascii="Times New Roman" w:hAnsi="Times New Roman"/>
              </w:rPr>
              <w:t>Дорпроект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7449045850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454010, Уральский Федеральный орган,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Челябинск, ул</w:t>
            </w:r>
            <w:proofErr w:type="gramStart"/>
            <w:r w:rsidRPr="003631A3">
              <w:rPr>
                <w:rFonts w:ascii="Times New Roman" w:hAnsi="Times New Roman"/>
              </w:rPr>
              <w:t>.Г</w:t>
            </w:r>
            <w:proofErr w:type="gramEnd"/>
            <w:r w:rsidRPr="003631A3">
              <w:rPr>
                <w:rFonts w:ascii="Times New Roman" w:hAnsi="Times New Roman"/>
              </w:rPr>
              <w:t>агарина, д.9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2п/11 от 03.03.2011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71-22/03 от 22.03.2011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Управляющая Компания "</w:t>
            </w:r>
            <w:proofErr w:type="spellStart"/>
            <w:r w:rsidRPr="003631A3">
              <w:rPr>
                <w:rFonts w:ascii="Times New Roman" w:hAnsi="Times New Roman"/>
              </w:rPr>
              <w:t>Трансюжстрой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3123217312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107078, г</w:t>
            </w:r>
            <w:proofErr w:type="gramStart"/>
            <w:r w:rsidRPr="003631A3">
              <w:rPr>
                <w:rFonts w:ascii="Times New Roman" w:hAnsi="Times New Roman"/>
              </w:rPr>
              <w:t>.М</w:t>
            </w:r>
            <w:proofErr w:type="gramEnd"/>
            <w:r w:rsidRPr="003631A3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3631A3">
              <w:rPr>
                <w:rFonts w:ascii="Times New Roman" w:hAnsi="Times New Roman"/>
              </w:rPr>
              <w:t>Красноворотский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пр-д</w:t>
            </w:r>
            <w:proofErr w:type="spellEnd"/>
            <w:r w:rsidRPr="003631A3">
              <w:rPr>
                <w:rFonts w:ascii="Times New Roman" w:hAnsi="Times New Roman"/>
              </w:rPr>
              <w:t>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5п/11 от 14.03.2011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100-23/03 от 23.03.2011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ОАО «УСК МОСТ»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117246, г</w:t>
            </w:r>
            <w:proofErr w:type="gramStart"/>
            <w:r w:rsidRPr="003631A3">
              <w:rPr>
                <w:rFonts w:ascii="Times New Roman" w:hAnsi="Times New Roman"/>
              </w:rPr>
              <w:t>.М</w:t>
            </w:r>
            <w:proofErr w:type="gramEnd"/>
            <w:r w:rsidRPr="003631A3">
              <w:rPr>
                <w:rFonts w:ascii="Times New Roman" w:hAnsi="Times New Roman"/>
              </w:rPr>
              <w:t xml:space="preserve">осква, Научный </w:t>
            </w:r>
            <w:proofErr w:type="spellStart"/>
            <w:r w:rsidRPr="003631A3">
              <w:rPr>
                <w:rFonts w:ascii="Times New Roman" w:hAnsi="Times New Roman"/>
              </w:rPr>
              <w:t>пр-д</w:t>
            </w:r>
            <w:proofErr w:type="spellEnd"/>
            <w:r w:rsidRPr="003631A3">
              <w:rPr>
                <w:rFonts w:ascii="Times New Roman" w:hAnsi="Times New Roman"/>
              </w:rPr>
              <w:t>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3п/11 от 04.03.2011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23-25/03 от 23.03.2011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</w:rPr>
              <w:t>Проекттрансстрой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7707594471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</w:rPr>
              <w:t>, д. 31,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47-31/03 от 31.03.2011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</w:t>
            </w:r>
            <w:proofErr w:type="gramStart"/>
            <w:r w:rsidRPr="003631A3">
              <w:rPr>
                <w:rFonts w:ascii="Times New Roman" w:hAnsi="Times New Roman"/>
              </w:rPr>
              <w:t>УНИВЕРСАЛ-КОНТАКТНЫЕ</w:t>
            </w:r>
            <w:proofErr w:type="gramEnd"/>
            <w:r w:rsidRPr="003631A3">
              <w:rPr>
                <w:rFonts w:ascii="Times New Roman" w:hAnsi="Times New Roman"/>
              </w:rPr>
              <w:t xml:space="preserve"> СЕТИ»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7811063621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197046, г. Санкт-Петербург, ул. Чапаева,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97-29/03 от 29.03.2011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"УСК МОСТ"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17246, г Москва, Научный </w:t>
            </w:r>
            <w:proofErr w:type="spellStart"/>
            <w:r w:rsidRPr="003631A3">
              <w:rPr>
                <w:rFonts w:ascii="Times New Roman" w:hAnsi="Times New Roman"/>
              </w:rPr>
              <w:t>пр-д</w:t>
            </w:r>
            <w:proofErr w:type="spellEnd"/>
            <w:r w:rsidRPr="003631A3">
              <w:rPr>
                <w:rFonts w:ascii="Times New Roman" w:hAnsi="Times New Roman"/>
              </w:rPr>
              <w:t>,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23-25/03 от 25.03.2011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СтройСпецМонтаж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3815013568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660062, г. Красноярск, ул. </w:t>
            </w:r>
            <w:proofErr w:type="gramStart"/>
            <w:r w:rsidRPr="003631A3">
              <w:rPr>
                <w:rFonts w:ascii="Times New Roman" w:hAnsi="Times New Roman"/>
              </w:rPr>
              <w:t>Высотная</w:t>
            </w:r>
            <w:proofErr w:type="gramEnd"/>
            <w:r w:rsidRPr="003631A3">
              <w:rPr>
                <w:rFonts w:ascii="Times New Roman" w:hAnsi="Times New Roman"/>
              </w:rPr>
              <w:t>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lang w:val="en-US"/>
              </w:rPr>
              <w:t xml:space="preserve">07п/11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04.04.2011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 xml:space="preserve">95-12/04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12.04.2011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Красноярскметропроект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2460053460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</w:rPr>
              <w:t xml:space="preserve">660001, Красноярский край,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 xml:space="preserve">. Красноярск, ул.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Ладо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Кецховели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>, д.18А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lang w:val="en-US"/>
              </w:rPr>
              <w:t xml:space="preserve">06п/11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28.03.2011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 xml:space="preserve">14-13/04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13.04.2011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631A3">
              <w:rPr>
                <w:rFonts w:ascii="Times New Roman" w:hAnsi="Times New Roman"/>
                <w:lang w:val="en-US"/>
              </w:rPr>
              <w:t>Открытое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акционерное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общество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"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Бамтоннельстрой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0317000144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660021, г. Красноярск, ул. Бограда, д.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lang w:val="en-US"/>
              </w:rPr>
              <w:t xml:space="preserve">06п/11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28.03.2011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 xml:space="preserve">40-14/04 </w:t>
            </w:r>
            <w:proofErr w:type="spellStart"/>
            <w:r w:rsidRPr="003631A3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631A3">
              <w:rPr>
                <w:rFonts w:ascii="Times New Roman" w:hAnsi="Times New Roman"/>
                <w:lang w:val="en-US"/>
              </w:rPr>
              <w:t xml:space="preserve"> 14.04.2011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"ГЕОИНЖПРОЕКТ"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7701336971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107370, г. Москва, Открытое шоссе, д. 12,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8п/11 от 04.04.2011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78-20/04 от 20.04.2011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ОЛМИ-Сервис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7722724527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111033,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Золоторожский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Вал, д. 11, стр.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10п/11 от 29.04.2011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88-12/05 от 12.05.2011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Проектно-Строительная Компания "</w:t>
            </w:r>
            <w:proofErr w:type="spellStart"/>
            <w:r w:rsidRPr="003631A3">
              <w:rPr>
                <w:rFonts w:ascii="Times New Roman" w:hAnsi="Times New Roman"/>
              </w:rPr>
              <w:t>Геопром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3662073422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394026, </w:t>
            </w:r>
            <w:proofErr w:type="gramStart"/>
            <w:r w:rsidRPr="003631A3">
              <w:rPr>
                <w:rFonts w:ascii="Times New Roman" w:hAnsi="Times New Roman"/>
              </w:rPr>
              <w:t>Воронежская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Воронеж, ул. Дружинников, д. 5,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11п/11 от 25.04.2011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51-17/05 от 17.05.2011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2721001477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680000, Хабаровский край, Хабаровский район,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 xml:space="preserve">. Хабаровск, ул. </w:t>
            </w:r>
            <w:proofErr w:type="spellStart"/>
            <w:r w:rsidRPr="003631A3">
              <w:rPr>
                <w:rFonts w:ascii="Times New Roman" w:hAnsi="Times New Roman"/>
              </w:rPr>
              <w:t>Шеронова</w:t>
            </w:r>
            <w:proofErr w:type="spellEnd"/>
            <w:r w:rsidRPr="003631A3">
              <w:rPr>
                <w:rFonts w:ascii="Times New Roman" w:hAnsi="Times New Roman"/>
              </w:rPr>
              <w:t>, д.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9П/11 от 21.04.2011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39-24/05 от 24.05.2011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Тоннельдорстрой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2319001080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354037, Краснодарский край,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>. Сочи, ул. Ручей Видный, д.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13п/11 от 16.05.2011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85-06/06 от 06.06.2011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Югземкадастр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0105049170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350000, г. Краснодар, ул. Красных Партизан, д. 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12п/11 от 16.05.2011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52-07/06 от 07.06.2011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"ПРЕМИУМ ИНЖИНИРИНГ"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7728280243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117485, г. Москва, ул. Профсоюзная, д. 100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14п/11 от 30.05.2011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104-8/06 от 08.06.2011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6165009334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344038, г. Ростов-на-Дону, пл. Ростовского Стрелкового Полка Народного Ополчения,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12п/11 от 16.05.2011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90-09/06 от 09.06.2011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«Тренд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7722583001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105082, г. Москва, </w:t>
            </w:r>
            <w:proofErr w:type="spellStart"/>
            <w:r w:rsidRPr="003631A3">
              <w:rPr>
                <w:rFonts w:ascii="Times New Roman" w:hAnsi="Times New Roman"/>
              </w:rPr>
              <w:t>Переведеновский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пер., д. 13, стр.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от 01.07.2011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84-19/07 от 19.07.2011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Инжгеотоп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7727668185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121352,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Давыдковская</w:t>
            </w:r>
            <w:proofErr w:type="spellEnd"/>
            <w:r w:rsidRPr="003631A3">
              <w:rPr>
                <w:rFonts w:ascii="Times New Roman" w:hAnsi="Times New Roman"/>
              </w:rPr>
              <w:t xml:space="preserve">, д. 5, </w:t>
            </w:r>
            <w:proofErr w:type="spellStart"/>
            <w:r w:rsidRPr="003631A3">
              <w:rPr>
                <w:rFonts w:ascii="Times New Roman" w:hAnsi="Times New Roman"/>
              </w:rPr>
              <w:t>эт</w:t>
            </w:r>
            <w:proofErr w:type="spellEnd"/>
            <w:r w:rsidRPr="003631A3">
              <w:rPr>
                <w:rFonts w:ascii="Times New Roman" w:hAnsi="Times New Roman"/>
              </w:rPr>
              <w:t>. 1, ком.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от 01.07.2011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83-22/07 от 22.07.2011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"Научно-производственная фирма Региональное экологическое прогнозирование"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3810023354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664053 г</w:t>
            </w:r>
            <w:proofErr w:type="gramStart"/>
            <w:r w:rsidRPr="003631A3">
              <w:rPr>
                <w:rFonts w:ascii="Times New Roman" w:hAnsi="Times New Roman"/>
              </w:rPr>
              <w:t>.И</w:t>
            </w:r>
            <w:proofErr w:type="gramEnd"/>
            <w:r w:rsidRPr="003631A3">
              <w:rPr>
                <w:rFonts w:ascii="Times New Roman" w:hAnsi="Times New Roman"/>
              </w:rPr>
              <w:t>ркутск, ул.Баумана д.222, оф.72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16п/11 от 01.07.2011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26-24/08 от 24.08.2011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5024063954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143421, Московская обл., Красногорский район, 26 км автодороги «Балтия», офисный комплекс «Рига Лэнд», стр. 3, </w:t>
            </w:r>
            <w:proofErr w:type="spellStart"/>
            <w:r w:rsidRPr="003631A3">
              <w:rPr>
                <w:rFonts w:ascii="Times New Roman" w:hAnsi="Times New Roman"/>
              </w:rPr>
              <w:t>эт</w:t>
            </w:r>
            <w:proofErr w:type="spellEnd"/>
            <w:r w:rsidRPr="003631A3">
              <w:rPr>
                <w:rFonts w:ascii="Times New Roman" w:hAnsi="Times New Roman"/>
              </w:rPr>
              <w:t>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20п/11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87-29/08 от 29.08.2011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Общество с ограниченной ответственностью "Транс </w:t>
            </w:r>
            <w:proofErr w:type="spellStart"/>
            <w:r w:rsidRPr="003631A3">
              <w:rPr>
                <w:rFonts w:ascii="Times New Roman" w:hAnsi="Times New Roman"/>
              </w:rPr>
              <w:t>Погран</w:t>
            </w:r>
            <w:proofErr w:type="spellEnd"/>
            <w:r w:rsidRPr="003631A3">
              <w:rPr>
                <w:rFonts w:ascii="Times New Roman" w:hAnsi="Times New Roman"/>
              </w:rPr>
              <w:t xml:space="preserve"> Услуги"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3126010250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309994, Белгородская обл., г. Валуйки, ул. Совхозная, д. 139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77-31/08 от 31.08.2011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"РИТА-1"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7825124698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197374, г. Санкт-Петербург, ул. Савушкина, д. 83,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 xml:space="preserve"> 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42-08/09-к от 08.09.2011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СтройЖелДорПроект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7715380561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</w:t>
            </w:r>
            <w:proofErr w:type="gramStart"/>
            <w:r w:rsidRPr="003631A3">
              <w:rPr>
                <w:rFonts w:ascii="Times New Roman" w:hAnsi="Times New Roman"/>
              </w:rPr>
              <w:t>.Э</w:t>
            </w:r>
            <w:proofErr w:type="gramEnd"/>
            <w:r w:rsidRPr="003631A3">
              <w:rPr>
                <w:rFonts w:ascii="Times New Roman" w:hAnsi="Times New Roman"/>
              </w:rPr>
              <w:t>лектрозаводская, д. 33, стр.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17-08/09-к от 08.09.2011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</w:rPr>
              <w:t>Стройпутьинвест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7714511268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105082, г. Москва, ул. Большая Почтовая, д. 18,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27п/11 от 29.08.2011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92-21/09 от 21.09.2011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Риттрансстрой-М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7810178901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191014, г. Санкт-Петербург,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ул. Жуковского, д. 47, литер</w:t>
            </w:r>
            <w:proofErr w:type="gramStart"/>
            <w:r w:rsidRPr="003631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  <w:sz w:val="20"/>
                <w:szCs w:val="20"/>
              </w:rPr>
              <w:t>, помещение 8Н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70-23/09-к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 "АСКА"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7803053940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191123, г. Санкт-Петербург, пр. Чернышевского, д.17, офис 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lastRenderedPageBreak/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lastRenderedPageBreak/>
              <w:t>№ 70-23/09-к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“Точка опоры”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5032075618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117321, г. Москва,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Тюфелева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 xml:space="preserve"> Роща, д.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30п/11 от 31.08.2011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101-12/09 от 12.09.2011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</w:t>
            </w:r>
            <w:proofErr w:type="gramStart"/>
            <w:r w:rsidRPr="003631A3">
              <w:rPr>
                <w:rFonts w:ascii="Times New Roman" w:hAnsi="Times New Roman"/>
              </w:rPr>
              <w:t>СТРОЙ-ТРЕСТ</w:t>
            </w:r>
            <w:proofErr w:type="gram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7707637478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, д. 48/2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24п/11 от 16.08.2011 г.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16-20/09-к от 20.09.2011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7709719743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109544, г. Москва, ул. Вековая, д. 21/11, стр.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27п/11 от 29.08.2011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94-23/09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ЖелТрансПроект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7717547760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107076, г. Москва, ул. Электрозаводская, д. 33,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19-26/09 от 26.09.2011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ЖелДорМикроТранс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7706595994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107564, г. Москва, ул.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Краснобогатырская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, д. 6,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27п/11 от 29.08.2011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93-23/09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"Проект-Град-Строй"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7723622038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109388, г. Москва, ул. Матросская тишина, д. 23,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27-23/09-к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"Ремонтно-Строительная компания "</w:t>
            </w:r>
            <w:proofErr w:type="spellStart"/>
            <w:r w:rsidRPr="003631A3">
              <w:rPr>
                <w:rFonts w:ascii="Times New Roman" w:hAnsi="Times New Roman"/>
              </w:rPr>
              <w:t>ПромТранс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7804158505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31A3">
              <w:rPr>
                <w:rFonts w:ascii="Times New Roman" w:hAnsi="Times New Roman"/>
                <w:sz w:val="20"/>
                <w:szCs w:val="20"/>
              </w:rPr>
              <w:t>195256, Калининский район, г. Санкт-Петербург, ул. Верности, д. 14, стр. 2, офис. 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21п/11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69-26/09-к от 26.09.2011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"Новый 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7701776813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105066, г. Москва, ул.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Новорязанская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 xml:space="preserve">, д. 30,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.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06-27/09-к от 27.09.2011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АльянсПроект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7734594600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123060, г. Москва, ул. Расплетина, д. 19, офис.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21-27/09-к от 27.09.2011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"Финансово-Строительная компания "</w:t>
            </w:r>
            <w:proofErr w:type="spellStart"/>
            <w:r w:rsidRPr="003631A3">
              <w:rPr>
                <w:rFonts w:ascii="Times New Roman" w:hAnsi="Times New Roman"/>
              </w:rPr>
              <w:t>МостГеоЦентр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7702336501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111033, г. Москва, ул.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Золоторожский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 xml:space="preserve"> Вал, д. 11, стр.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11-28/09</w:t>
            </w:r>
            <w:r w:rsidRPr="003631A3">
              <w:rPr>
                <w:rFonts w:ascii="Times New Roman" w:hAnsi="Times New Roman"/>
                <w:iCs/>
                <w:lang w:val="en-US"/>
              </w:rPr>
              <w:t>-</w:t>
            </w:r>
            <w:r w:rsidRPr="003631A3">
              <w:rPr>
                <w:rFonts w:ascii="Times New Roman" w:hAnsi="Times New Roman"/>
                <w:iCs/>
              </w:rPr>
              <w:t>к от 28.09.2011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Спецмост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7729504979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119192, г. Москва, Мичуринский проспект, д. 9, к.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53-30/09-к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СтройСервис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5029088695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129626, г. Москва, Рижский 1-й пер.,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24-30/09-к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</w:rPr>
              <w:t>Сетьстрой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7701684150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115419, г. Москва, 2-й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Рощинский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пр-д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65-26/09-к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"Совместное предприятие "</w:t>
            </w:r>
            <w:proofErr w:type="spellStart"/>
            <w:r w:rsidRPr="003631A3">
              <w:rPr>
                <w:rFonts w:ascii="Times New Roman" w:hAnsi="Times New Roman"/>
              </w:rPr>
              <w:t>Энергосетьстрой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7725643883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101000, г. Москва, пер.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Златоустинский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 xml:space="preserve"> М., д. 6,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68-26/09-к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"Российские железные дороги"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7708503727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107174, г. Москва, ул. Новая </w:t>
            </w:r>
            <w:proofErr w:type="spellStart"/>
            <w:r w:rsidRPr="003631A3">
              <w:rPr>
                <w:rFonts w:ascii="Times New Roman" w:hAnsi="Times New Roman"/>
              </w:rPr>
              <w:t>Басманная</w:t>
            </w:r>
            <w:proofErr w:type="spellEnd"/>
            <w:r w:rsidRPr="003631A3">
              <w:rPr>
                <w:rFonts w:ascii="Times New Roman" w:hAnsi="Times New Roman"/>
              </w:rPr>
              <w:t>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23п-11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73-03/10 от 03.10.2011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Балтавтоматика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7839306063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198035, г. Санкт-Петербург, Набережная Реки Фонтанки, д. 170, литер</w:t>
            </w:r>
            <w:proofErr w:type="gramStart"/>
            <w:r w:rsidRPr="003631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81-06/10-к от 06.10.2011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"СПЕЦЖЕЛДОРПРОЕКТ"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5038040019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29626, г. Москва, ул. Павла Корчагина, д. 2,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оф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. 701,705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04-06/10-к от 06.10.2011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7708634504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119285,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Пырьева</w:t>
            </w:r>
            <w:proofErr w:type="spellEnd"/>
            <w:r w:rsidRPr="003631A3">
              <w:rPr>
                <w:rFonts w:ascii="Times New Roman" w:hAnsi="Times New Roman"/>
              </w:rPr>
              <w:t>, д. 5А, стр.2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91-11/10 от 11.10.2011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«ОЛТЭКС»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6659183741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620050, Свердловская обл., г. Екатеринбург, ул. </w:t>
            </w:r>
            <w:proofErr w:type="spellStart"/>
            <w:r w:rsidRPr="003631A3">
              <w:rPr>
                <w:rFonts w:ascii="Times New Roman" w:hAnsi="Times New Roman"/>
              </w:rPr>
              <w:t>Билимбаевская</w:t>
            </w:r>
            <w:proofErr w:type="spellEnd"/>
            <w:r w:rsidRPr="003631A3">
              <w:rPr>
                <w:rFonts w:ascii="Times New Roman" w:hAnsi="Times New Roman"/>
              </w:rPr>
              <w:t>, д. 32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96-12/10 от 12.10.2011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Универсальэнергоремонт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6670091460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620075, г. Екатеринбург, ул. </w:t>
            </w:r>
            <w:proofErr w:type="gramStart"/>
            <w:r w:rsidRPr="003631A3">
              <w:rPr>
                <w:rFonts w:ascii="Times New Roman" w:hAnsi="Times New Roman"/>
              </w:rPr>
              <w:t>Первомайская</w:t>
            </w:r>
            <w:proofErr w:type="gramEnd"/>
            <w:r w:rsidRPr="003631A3">
              <w:rPr>
                <w:rFonts w:ascii="Times New Roman" w:hAnsi="Times New Roman"/>
              </w:rPr>
              <w:t>,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89-13/10 от 13.10.2011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"Строительная компания "Дельта"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6672182602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620137, г. Екатеринбург, ул. Блюхера, д. 50,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113-13/10 от 13.10.2011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</w:rPr>
              <w:t>Трансэлектромонтаж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7701024958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105064, г. Москва, ул. Старая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Басманная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, д. 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55-21/10-к от 21.10.2011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«Транс магистраль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7714686490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 xml:space="preserve">109387, г. Москва, ул. </w:t>
            </w:r>
            <w:proofErr w:type="spellStart"/>
            <w:r w:rsidRPr="003631A3">
              <w:rPr>
                <w:rFonts w:ascii="Times New Roman" w:hAnsi="Times New Roman"/>
                <w:sz w:val="20"/>
                <w:szCs w:val="20"/>
              </w:rPr>
              <w:t>Люблинская</w:t>
            </w:r>
            <w:proofErr w:type="spellEnd"/>
            <w:r w:rsidRPr="003631A3">
              <w:rPr>
                <w:rFonts w:ascii="Times New Roman" w:hAnsi="Times New Roman"/>
                <w:sz w:val="20"/>
                <w:szCs w:val="20"/>
              </w:rPr>
              <w:t>, д.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30-24/10-к от 24.10.2011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7717627616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129085, г. Москва, проезд </w:t>
            </w:r>
            <w:proofErr w:type="spellStart"/>
            <w:r w:rsidRPr="003631A3">
              <w:rPr>
                <w:rFonts w:ascii="Times New Roman" w:hAnsi="Times New Roman"/>
              </w:rPr>
              <w:t>Ольминского</w:t>
            </w:r>
            <w:proofErr w:type="spellEnd"/>
            <w:r w:rsidRPr="003631A3">
              <w:rPr>
                <w:rFonts w:ascii="Times New Roman" w:hAnsi="Times New Roman"/>
              </w:rPr>
              <w:t xml:space="preserve">, д. 3А,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3, кв. 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43-24/10-к от 24.10.2011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 w:rsidRPr="003631A3">
              <w:rPr>
                <w:rFonts w:ascii="Times New Roman" w:hAnsi="Times New Roman"/>
              </w:rPr>
              <w:t>Ремпуть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5047005973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141400,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Химки, ул. Бурденко, д. 1,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70, офис.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72-26/10-к от 26.10.2011 г.</w:t>
            </w:r>
          </w:p>
        </w:tc>
      </w:tr>
      <w:tr w:rsidR="005D3964" w:rsidRPr="003631A3" w:rsidTr="005D3964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</w:rPr>
              <w:t>Арк-он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7701809032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105062, г. Москва, </w:t>
            </w:r>
            <w:proofErr w:type="spellStart"/>
            <w:r w:rsidRPr="003631A3">
              <w:rPr>
                <w:rFonts w:ascii="Times New Roman" w:hAnsi="Times New Roman"/>
              </w:rPr>
              <w:t>Фурманный</w:t>
            </w:r>
            <w:proofErr w:type="spellEnd"/>
            <w:r w:rsidRPr="003631A3">
              <w:rPr>
                <w:rFonts w:ascii="Times New Roman" w:hAnsi="Times New Roman"/>
              </w:rPr>
              <w:t xml:space="preserve"> пер, д. 10,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32-27/10-к от 27.10.2011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Дорожный Научный Исследовательский институт "</w:t>
            </w:r>
            <w:proofErr w:type="spellStart"/>
            <w:r w:rsidRPr="003631A3">
              <w:rPr>
                <w:rFonts w:ascii="Times New Roman" w:hAnsi="Times New Roman"/>
              </w:rPr>
              <w:t>СоюздорНИИ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5001064574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119180,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Старомонетный</w:t>
            </w:r>
            <w:proofErr w:type="spellEnd"/>
            <w:r w:rsidRPr="003631A3">
              <w:rPr>
                <w:rFonts w:ascii="Times New Roman" w:hAnsi="Times New Roman"/>
              </w:rPr>
              <w:t xml:space="preserve"> пер., </w:t>
            </w:r>
            <w:proofErr w:type="spellStart"/>
            <w:r w:rsidRPr="003631A3">
              <w:rPr>
                <w:rFonts w:ascii="Times New Roman" w:hAnsi="Times New Roman"/>
              </w:rPr>
              <w:t>д</w:t>
            </w:r>
            <w:proofErr w:type="spellEnd"/>
            <w:r w:rsidRPr="003631A3">
              <w:rPr>
                <w:rFonts w:ascii="Times New Roman" w:hAnsi="Times New Roman"/>
              </w:rPr>
              <w:t xml:space="preserve"> 12, 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75-28/10-к от 28.10.2011 г.</w:t>
            </w:r>
          </w:p>
        </w:tc>
      </w:tr>
      <w:tr w:rsidR="005D3964" w:rsidRPr="003631A3" w:rsidTr="005D3964">
        <w:trPr>
          <w:trHeight w:val="9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"Мастер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Д</w:t>
            </w:r>
            <w:proofErr w:type="gramEnd"/>
            <w:r w:rsidRPr="003631A3">
              <w:rPr>
                <w:rFonts w:ascii="Times New Roman" w:hAnsi="Times New Roman"/>
              </w:rPr>
              <w:t xml:space="preserve"> плюс"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5042064044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141300, Московская обл., г. Сергиев Посад, ул. Сергиевская,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46-31/10-к от 31.10.2011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 Научно-производственное объединение "</w:t>
            </w:r>
            <w:proofErr w:type="spellStart"/>
            <w:r w:rsidRPr="003631A3">
              <w:rPr>
                <w:rFonts w:ascii="Times New Roman" w:hAnsi="Times New Roman"/>
              </w:rPr>
              <w:t>Экологияэнергосинтез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190031, г. Санкт-Петербург, Вознесенский проспект, д.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01-31/10-к от 31.10.2011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Энергомонтаж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7801431481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99226, г. Санкт-Петербург, ул. Нахимова, д. 7,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1, литер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10Н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57-17/10-к от 17.10.2011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"Московский государственный университет путей сообщения"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7715027733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27994, г. Москва, ул. Образцова, д.9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35-02/11-к от 02.11.2011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Некоммерческое партнерство по поддержке научной и научно-технической деятельности в </w:t>
            </w:r>
            <w:proofErr w:type="gramStart"/>
            <w:r w:rsidRPr="003631A3">
              <w:rPr>
                <w:rFonts w:ascii="Times New Roman" w:hAnsi="Times New Roman"/>
              </w:rPr>
              <w:t>Московском</w:t>
            </w:r>
            <w:proofErr w:type="gramEnd"/>
            <w:r w:rsidRPr="003631A3">
              <w:rPr>
                <w:rFonts w:ascii="Times New Roman" w:hAnsi="Times New Roman"/>
              </w:rPr>
              <w:t xml:space="preserve"> государственном университет путей сообщения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7715037386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127521, г. Москва, пр. Анненский, д. 1,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</w:t>
            </w:r>
            <w:proofErr w:type="gramStart"/>
            <w:r w:rsidRPr="003631A3">
              <w:rPr>
                <w:rFonts w:ascii="Times New Roman" w:hAnsi="Times New Roman"/>
              </w:rPr>
              <w:t>)а</w:t>
            </w:r>
            <w:proofErr w:type="gramEnd"/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36-02/11-к от 02.11.2011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"Дочернее предприятие № 2-МосГипроТранс"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7717540796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129626, г. Москва, ул. Павла Корчагина, д. 2,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оф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74-15/11-к от 15.11.2011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ПромСтрой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7717539737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141011,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обл., г. Мытищи, ул. Коммунистическая, владение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41п/11 от 25.10.2011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63-22/11-к от 22.11.2011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ГеоРемСтрой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7713551733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150000, г. Ярославль, ул. Собинова, д. 5б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41п/11 от 25.10.2011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64-25/11-к от 25.11.2011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Форатек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7716236962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129128, г. Москва, ул. Бажова, д. 18,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. 2,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оф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39п/11 от 28.11.2011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09-28/11-к от 28.11.2011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"Проект-Сервис"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5406274185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630007, Новосибирская обл., г. Новосибирск, </w:t>
            </w:r>
            <w:proofErr w:type="spellStart"/>
            <w:proofErr w:type="gramStart"/>
            <w:r w:rsidRPr="003631A3">
              <w:rPr>
                <w:rFonts w:ascii="Times New Roman" w:hAnsi="Times New Roman"/>
                <w:iCs/>
              </w:rPr>
              <w:t>ул</w:t>
            </w:r>
            <w:proofErr w:type="spellEnd"/>
            <w:proofErr w:type="gram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Сибревкома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2, офис 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50-28/11-к от 28.11.2011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Экспресс-Гео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4414009911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156519, Костромская область, Костромской р-н, Никольское п., ул. Зеленая, 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03-28/11-к от 28.11.2011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Геопроектизыскания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7722587408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111024, г. Москва,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Андроновское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ш</w:t>
            </w:r>
            <w:proofErr w:type="spellEnd"/>
            <w:r w:rsidRPr="003631A3">
              <w:rPr>
                <w:rFonts w:ascii="Times New Roman" w:hAnsi="Times New Roman"/>
                <w:iCs/>
              </w:rPr>
              <w:t>., д. 26, стр.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29-30/11-к от 30.11.2011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"КАПИТАЛРЕМСТРОЙ"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7719645498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3631A3">
              <w:rPr>
                <w:rFonts w:ascii="Times New Roman" w:hAnsi="Times New Roman"/>
                <w:iCs/>
              </w:rPr>
              <w:t>119285, г. Москва, ул. Мосфильмовская, д. 42, к. 1, кв. 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02-30/11-к от 30.11.2011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"Центр технической диагностики"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140501, Московская область,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г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Луховицы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ул. Куйбышева, д.7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43п/11 от 07.11.2011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103-02/12 от 02.12.2011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5402113155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630049, Новосибирская обл., г. Новосибирск, ул. Дуси Ковальчук, д. 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58-01/12-к от 01.12.2011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«Институт сотовой связи»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7709254375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109147, г. Москва,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Марксистская, д.34, стр.10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46п/11 от 09.11.2011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99-06/12 от 06.12.2011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Проектно-строительное бюро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6451418923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410048, г. Саратов, Ново-Астраханское шоссе, д.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 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13-06/12 от 06.12.2011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6455045285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410054, Саратовская </w:t>
            </w:r>
            <w:proofErr w:type="spellStart"/>
            <w:proofErr w:type="gramStart"/>
            <w:r w:rsidRPr="003631A3">
              <w:rPr>
                <w:rFonts w:ascii="Times New Roman" w:hAnsi="Times New Roman"/>
                <w:iCs/>
              </w:rPr>
              <w:t>обл</w:t>
            </w:r>
            <w:proofErr w:type="spellEnd"/>
            <w:proofErr w:type="gramEnd"/>
            <w:r w:rsidRPr="003631A3">
              <w:rPr>
                <w:rFonts w:ascii="Times New Roman" w:hAnsi="Times New Roman"/>
                <w:iCs/>
              </w:rPr>
              <w:t>, г. Саратов, ул. Б. Садовая, д. 141, офис. 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  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41-06/12-к от 06.12.2011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СтройЖелДорПроект-СЦБ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7716597550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105425, г. Москва, Сиреневый бульвар, д.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45п/11 от 09.11.2011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102-14/12-к от 14.12.2011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Общество с ограниченной ответственностью Проектно-монтажная компания </w:t>
            </w:r>
            <w:r w:rsidRPr="003631A3">
              <w:rPr>
                <w:rFonts w:ascii="Times New Roman" w:hAnsi="Times New Roman"/>
                <w:iCs/>
              </w:rPr>
              <w:lastRenderedPageBreak/>
              <w:t>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Подземгазстрой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lastRenderedPageBreak/>
              <w:t>6451417221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410076, Саратовская </w:t>
            </w:r>
            <w:proofErr w:type="spellStart"/>
            <w:proofErr w:type="gramStart"/>
            <w:r w:rsidRPr="003631A3">
              <w:rPr>
                <w:rFonts w:ascii="Times New Roman" w:hAnsi="Times New Roman"/>
                <w:iCs/>
              </w:rPr>
              <w:t>обл</w:t>
            </w:r>
            <w:proofErr w:type="spellEnd"/>
            <w:proofErr w:type="gramEnd"/>
            <w:r w:rsidRPr="003631A3">
              <w:rPr>
                <w:rFonts w:ascii="Times New Roman" w:hAnsi="Times New Roman"/>
                <w:iCs/>
              </w:rPr>
              <w:t xml:space="preserve">, район Заводской, г. Саратов, ул. Заводская,  д. </w:t>
            </w:r>
            <w:r w:rsidRPr="003631A3">
              <w:rPr>
                <w:rFonts w:ascii="Times New Roman" w:hAnsi="Times New Roman"/>
                <w:iCs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lastRenderedPageBreak/>
              <w:t xml:space="preserve">№ 47п/11 от 09.11.2011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67-21/12-к от 21.12.2011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Мосгипротранс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7717023413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129626, г. Москва, ул. Павла Корчагина,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44п/11 от 09.11.2011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12-21/12-к от 21.12.2011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"Центр научного и инженерного проектирования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Трансгеопроект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6914009960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127287, г. Москва, ул. 2-я Хуторская, д. 38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15, офис. 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60-23/12-к от 23.12.2011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Росжелдорпроект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7708587910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107078,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Каланчевская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</w:t>
            </w:r>
            <w:r w:rsidRPr="003631A3">
              <w:rPr>
                <w:rFonts w:ascii="Times New Roman" w:hAnsi="Times New Roman"/>
              </w:rPr>
              <w:t>(</w:t>
            </w:r>
            <w:proofErr w:type="gramStart"/>
            <w:r w:rsidRPr="003631A3">
              <w:rPr>
                <w:rFonts w:ascii="Times New Roman" w:hAnsi="Times New Roman"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</w:rPr>
              <w:t>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05-28/12-к от 28.12.2011 г.</w:t>
            </w:r>
          </w:p>
        </w:tc>
      </w:tr>
    </w:tbl>
    <w:p w:rsidR="00DA713E" w:rsidRDefault="00DA713E"/>
    <w:sectPr w:rsidR="00DA713E" w:rsidSect="005D3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964"/>
    <w:rsid w:val="005D3964"/>
    <w:rsid w:val="00D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D396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D39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2547</Words>
  <Characters>14523</Characters>
  <Application>Microsoft Office Word</Application>
  <DocSecurity>0</DocSecurity>
  <Lines>121</Lines>
  <Paragraphs>34</Paragraphs>
  <ScaleCrop>false</ScaleCrop>
  <Company>Grizli777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simirgina</cp:lastModifiedBy>
  <cp:revision>1</cp:revision>
  <dcterms:created xsi:type="dcterms:W3CDTF">2014-11-24T11:14:00Z</dcterms:created>
  <dcterms:modified xsi:type="dcterms:W3CDTF">2014-11-24T11:28:00Z</dcterms:modified>
</cp:coreProperties>
</file>